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9F" w:rsidRDefault="00554F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554FEB">
        <w:rPr>
          <w:b/>
          <w:i/>
          <w:sz w:val="28"/>
          <w:szCs w:val="28"/>
        </w:rPr>
        <w:t xml:space="preserve">Обращения жителей, поступившие в ГЖИ МО по УК  за </w:t>
      </w:r>
      <w:proofErr w:type="spellStart"/>
      <w:proofErr w:type="gramStart"/>
      <w:r w:rsidRPr="00554FEB">
        <w:rPr>
          <w:b/>
          <w:i/>
          <w:sz w:val="28"/>
          <w:szCs w:val="28"/>
        </w:rPr>
        <w:t>за</w:t>
      </w:r>
      <w:proofErr w:type="spellEnd"/>
      <w:proofErr w:type="gramEnd"/>
      <w:r w:rsidRPr="00554FEB">
        <w:rPr>
          <w:b/>
          <w:i/>
          <w:sz w:val="28"/>
          <w:szCs w:val="28"/>
        </w:rPr>
        <w:t xml:space="preserve"> период с 01.01.2014 г.   по   31. 12.2014 г., повлекших применение штрафных санкций</w:t>
      </w:r>
      <w:r>
        <w:rPr>
          <w:b/>
          <w:i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523"/>
        <w:gridCol w:w="1558"/>
        <w:gridCol w:w="2418"/>
        <w:gridCol w:w="2951"/>
        <w:gridCol w:w="2111"/>
        <w:gridCol w:w="2112"/>
        <w:gridCol w:w="2113"/>
      </w:tblGrid>
      <w:tr w:rsidR="00554FEB" w:rsidTr="00554FEB">
        <w:tc>
          <w:tcPr>
            <w:tcW w:w="1526" w:type="dxa"/>
          </w:tcPr>
          <w:p w:rsidR="00554FEB" w:rsidRPr="00096804" w:rsidRDefault="00554FEB" w:rsidP="001536C1">
            <w:pPr>
              <w:rPr>
                <w:b/>
                <w:sz w:val="24"/>
                <w:szCs w:val="24"/>
              </w:rPr>
            </w:pPr>
            <w:r w:rsidRPr="00096804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096804">
              <w:rPr>
                <w:b/>
                <w:sz w:val="24"/>
                <w:szCs w:val="24"/>
              </w:rPr>
              <w:t>п</w:t>
            </w:r>
            <w:proofErr w:type="gramEnd"/>
            <w:r w:rsidRPr="0009680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554FEB" w:rsidRPr="00096804" w:rsidRDefault="00554FEB" w:rsidP="001536C1">
            <w:pPr>
              <w:jc w:val="center"/>
              <w:rPr>
                <w:b/>
                <w:sz w:val="24"/>
                <w:szCs w:val="24"/>
              </w:rPr>
            </w:pPr>
            <w:r w:rsidRPr="0009680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554FEB" w:rsidRPr="00096804" w:rsidRDefault="00554FEB" w:rsidP="001536C1">
            <w:pPr>
              <w:rPr>
                <w:b/>
                <w:sz w:val="24"/>
                <w:szCs w:val="24"/>
              </w:rPr>
            </w:pPr>
            <w:r w:rsidRPr="00096804">
              <w:rPr>
                <w:b/>
                <w:sz w:val="28"/>
                <w:szCs w:val="28"/>
              </w:rPr>
              <w:t xml:space="preserve">  </w:t>
            </w:r>
            <w:r w:rsidRPr="00096804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953" w:type="dxa"/>
          </w:tcPr>
          <w:p w:rsidR="00554FEB" w:rsidRPr="00096804" w:rsidRDefault="00554FEB" w:rsidP="001536C1">
            <w:pPr>
              <w:rPr>
                <w:b/>
                <w:i/>
                <w:sz w:val="28"/>
                <w:szCs w:val="28"/>
                <w:u w:val="single"/>
              </w:rPr>
            </w:pPr>
            <w:r w:rsidRPr="00096804">
              <w:rPr>
                <w:b/>
              </w:rPr>
              <w:t>Содержание обращения</w:t>
            </w:r>
          </w:p>
        </w:tc>
        <w:tc>
          <w:tcPr>
            <w:tcW w:w="2112" w:type="dxa"/>
          </w:tcPr>
          <w:p w:rsidR="00554FEB" w:rsidRPr="00554FEB" w:rsidRDefault="00554FEB">
            <w:pPr>
              <w:rPr>
                <w:b/>
              </w:rPr>
            </w:pPr>
            <w:r w:rsidRPr="00554FEB">
              <w:rPr>
                <w:b/>
              </w:rPr>
              <w:t xml:space="preserve">Реквизиты документа </w:t>
            </w:r>
            <w:r>
              <w:rPr>
                <w:b/>
              </w:rPr>
              <w:t xml:space="preserve">  </w:t>
            </w:r>
            <w:r w:rsidRPr="00554FEB">
              <w:rPr>
                <w:b/>
              </w:rPr>
              <w:t xml:space="preserve">о привлечении </w:t>
            </w:r>
            <w:r>
              <w:rPr>
                <w:b/>
              </w:rPr>
              <w:t xml:space="preserve"> </w:t>
            </w:r>
            <w:r w:rsidRPr="00554FEB">
              <w:rPr>
                <w:b/>
              </w:rPr>
              <w:t>к</w:t>
            </w:r>
            <w:r>
              <w:rPr>
                <w:b/>
              </w:rPr>
              <w:t xml:space="preserve"> </w:t>
            </w:r>
            <w:r w:rsidRPr="00554FEB">
              <w:rPr>
                <w:b/>
              </w:rPr>
              <w:t xml:space="preserve"> ответственности</w:t>
            </w:r>
          </w:p>
        </w:tc>
        <w:tc>
          <w:tcPr>
            <w:tcW w:w="2113" w:type="dxa"/>
          </w:tcPr>
          <w:p w:rsidR="00554FEB" w:rsidRPr="00554FEB" w:rsidRDefault="00554FEB" w:rsidP="00554FEB">
            <w:pPr>
              <w:jc w:val="center"/>
              <w:rPr>
                <w:b/>
              </w:rPr>
            </w:pPr>
            <w:r w:rsidRPr="00554FEB">
              <w:rPr>
                <w:b/>
              </w:rPr>
              <w:t>Наказания</w:t>
            </w:r>
          </w:p>
        </w:tc>
        <w:tc>
          <w:tcPr>
            <w:tcW w:w="2113" w:type="dxa"/>
          </w:tcPr>
          <w:p w:rsidR="00554FEB" w:rsidRDefault="00554FEB" w:rsidP="00554FEB">
            <w:r w:rsidRPr="00096804">
              <w:rPr>
                <w:b/>
              </w:rPr>
              <w:t>Отметка о выполнении</w:t>
            </w:r>
          </w:p>
        </w:tc>
      </w:tr>
      <w:tr w:rsidR="00554FEB" w:rsidTr="00554FEB">
        <w:tc>
          <w:tcPr>
            <w:tcW w:w="1526" w:type="dxa"/>
          </w:tcPr>
          <w:p w:rsidR="00554FEB" w:rsidRPr="00E9668B" w:rsidRDefault="00554FEB" w:rsidP="0015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4FEB" w:rsidRDefault="00554FEB" w:rsidP="001536C1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29.01.14г.</w:t>
            </w:r>
          </w:p>
        </w:tc>
        <w:tc>
          <w:tcPr>
            <w:tcW w:w="2410" w:type="dxa"/>
          </w:tcPr>
          <w:p w:rsidR="00554FEB" w:rsidRDefault="005D06DC" w:rsidP="001536C1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Г.Видное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554FEB">
              <w:rPr>
                <w:sz w:val="24"/>
                <w:szCs w:val="24"/>
              </w:rPr>
              <w:t>П</w:t>
            </w:r>
            <w:proofErr w:type="gramEnd"/>
            <w:r w:rsidR="00554FEB">
              <w:rPr>
                <w:sz w:val="24"/>
                <w:szCs w:val="24"/>
              </w:rPr>
              <w:t>ЛК, д.28, кв.50</w:t>
            </w:r>
          </w:p>
        </w:tc>
        <w:tc>
          <w:tcPr>
            <w:tcW w:w="2953" w:type="dxa"/>
          </w:tcPr>
          <w:p w:rsidR="002A3D38" w:rsidRPr="002A3D38" w:rsidRDefault="002A3D38" w:rsidP="001536C1">
            <w:pPr>
              <w:jc w:val="both"/>
              <w:rPr>
                <w:sz w:val="24"/>
                <w:szCs w:val="24"/>
                <w:u w:val="single"/>
              </w:rPr>
            </w:pPr>
            <w:r w:rsidRPr="002A3D38">
              <w:rPr>
                <w:sz w:val="24"/>
                <w:szCs w:val="24"/>
                <w:u w:val="single"/>
              </w:rPr>
              <w:t>Предписание:</w:t>
            </w:r>
          </w:p>
          <w:p w:rsidR="002A3D38" w:rsidRDefault="002A3D38" w:rsidP="002A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№1-34-21852-19-2014 г.</w:t>
            </w:r>
          </w:p>
          <w:p w:rsidR="002A3D38" w:rsidRDefault="002A3D38" w:rsidP="002A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07.02.2014 г.</w:t>
            </w:r>
          </w:p>
          <w:p w:rsidR="00554FEB" w:rsidRDefault="00554FEB" w:rsidP="001536C1">
            <w:pPr>
              <w:jc w:val="both"/>
              <w:rPr>
                <w:sz w:val="24"/>
                <w:szCs w:val="24"/>
              </w:rPr>
            </w:pPr>
            <w:r w:rsidRPr="00E9668B">
              <w:rPr>
                <w:sz w:val="24"/>
                <w:szCs w:val="24"/>
              </w:rPr>
              <w:t>Устранение утечек в подвальном помещении.</w:t>
            </w:r>
            <w:r>
              <w:rPr>
                <w:sz w:val="24"/>
                <w:szCs w:val="24"/>
              </w:rPr>
              <w:t xml:space="preserve"> </w:t>
            </w:r>
          </w:p>
          <w:p w:rsidR="00554FEB" w:rsidRDefault="00554FEB" w:rsidP="00153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подвала от строительного и бытового мусора, </w:t>
            </w:r>
            <w:r w:rsidR="00F936D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осстановление теплоизоляции трубоводов, </w:t>
            </w:r>
          </w:p>
          <w:p w:rsidR="00554FEB" w:rsidRDefault="00F936D8" w:rsidP="00153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54FEB">
              <w:rPr>
                <w:sz w:val="24"/>
                <w:szCs w:val="24"/>
              </w:rPr>
              <w:t>сушение  подвала.</w:t>
            </w:r>
          </w:p>
          <w:p w:rsidR="00554FEB" w:rsidRDefault="00554FEB" w:rsidP="001536C1">
            <w:pPr>
              <w:rPr>
                <w:sz w:val="24"/>
                <w:szCs w:val="24"/>
              </w:rPr>
            </w:pPr>
          </w:p>
          <w:p w:rsidR="00554FEB" w:rsidRPr="00E9668B" w:rsidRDefault="00554FEB" w:rsidP="002A3D38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19769E" w:rsidRDefault="0019769E" w:rsidP="0019769E">
            <w:r>
              <w:t>№  адм.</w:t>
            </w:r>
          </w:p>
          <w:p w:rsidR="0019769E" w:rsidRDefault="0019769E" w:rsidP="0019769E">
            <w:r>
              <w:t>1-34-42688-34-10-2014</w:t>
            </w:r>
          </w:p>
          <w:p w:rsidR="00554FEB" w:rsidRDefault="0019769E" w:rsidP="0019769E">
            <w:r>
              <w:t>от 16.02.2015 г.</w:t>
            </w:r>
          </w:p>
        </w:tc>
        <w:tc>
          <w:tcPr>
            <w:tcW w:w="2113" w:type="dxa"/>
          </w:tcPr>
          <w:p w:rsidR="00554FEB" w:rsidRDefault="00554FEB" w:rsidP="0055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участка СОР </w:t>
            </w:r>
            <w:r w:rsidRPr="00E9668B">
              <w:rPr>
                <w:sz w:val="24"/>
                <w:szCs w:val="24"/>
              </w:rPr>
              <w:t>Густов</w:t>
            </w:r>
            <w:r>
              <w:rPr>
                <w:sz w:val="24"/>
                <w:szCs w:val="24"/>
              </w:rPr>
              <w:t xml:space="preserve"> В.К. </w:t>
            </w:r>
          </w:p>
          <w:p w:rsidR="00554FEB" w:rsidRDefault="00554FEB" w:rsidP="0055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оштрафован на</w:t>
            </w:r>
          </w:p>
          <w:p w:rsidR="00554FEB" w:rsidRDefault="0019769E" w:rsidP="0055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FEB">
              <w:rPr>
                <w:sz w:val="24"/>
                <w:szCs w:val="24"/>
              </w:rPr>
              <w:t>000 руб.</w:t>
            </w:r>
          </w:p>
          <w:p w:rsidR="00554FEB" w:rsidRDefault="00554FEB"/>
        </w:tc>
        <w:tc>
          <w:tcPr>
            <w:tcW w:w="2113" w:type="dxa"/>
          </w:tcPr>
          <w:p w:rsidR="00554FEB" w:rsidRDefault="00554FEB" w:rsidP="0055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Утечки устранены</w:t>
            </w:r>
            <w:r w:rsidR="005D06DC">
              <w:rPr>
                <w:sz w:val="24"/>
                <w:szCs w:val="24"/>
              </w:rPr>
              <w:t>.</w:t>
            </w:r>
          </w:p>
          <w:p w:rsidR="00554FEB" w:rsidRDefault="00554FEB" w:rsidP="0055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 от стр. мусора</w:t>
            </w:r>
          </w:p>
          <w:p w:rsidR="00554FEB" w:rsidRDefault="00554FEB" w:rsidP="0055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очищен</w:t>
            </w:r>
          </w:p>
          <w:p w:rsidR="00554FEB" w:rsidRDefault="00554FEB" w:rsidP="0055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Теплоизоляция трубоводов в подвале призведена.</w:t>
            </w:r>
          </w:p>
          <w:p w:rsidR="00554FEB" w:rsidRDefault="00554FEB" w:rsidP="0055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 осушен.</w:t>
            </w:r>
          </w:p>
          <w:p w:rsidR="00554FEB" w:rsidRDefault="00554FEB" w:rsidP="0055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54FEB" w:rsidRDefault="00554FEB"/>
        </w:tc>
      </w:tr>
      <w:tr w:rsidR="00554FEB" w:rsidTr="00554FEB">
        <w:tc>
          <w:tcPr>
            <w:tcW w:w="1526" w:type="dxa"/>
          </w:tcPr>
          <w:p w:rsidR="00554FEB" w:rsidRDefault="00554FEB" w:rsidP="001536C1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54FEB" w:rsidRDefault="00554FEB" w:rsidP="001536C1">
            <w:r>
              <w:rPr>
                <w:sz w:val="24"/>
                <w:szCs w:val="24"/>
              </w:rPr>
              <w:t>03.06.14г</w:t>
            </w:r>
          </w:p>
        </w:tc>
        <w:tc>
          <w:tcPr>
            <w:tcW w:w="2410" w:type="dxa"/>
          </w:tcPr>
          <w:p w:rsidR="00554FEB" w:rsidRDefault="00554FEB" w:rsidP="0015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Молоково,</w:t>
            </w:r>
            <w:r w:rsidRPr="001800D5">
              <w:rPr>
                <w:sz w:val="24"/>
                <w:szCs w:val="24"/>
              </w:rPr>
              <w:t xml:space="preserve"> </w:t>
            </w:r>
          </w:p>
          <w:p w:rsidR="00554FEB" w:rsidRDefault="00554FEB" w:rsidP="0015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800D5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Школьная</w:t>
            </w:r>
            <w:r w:rsidRPr="001800D5">
              <w:rPr>
                <w:sz w:val="24"/>
                <w:szCs w:val="24"/>
              </w:rPr>
              <w:t>,</w:t>
            </w:r>
          </w:p>
          <w:p w:rsidR="00554FEB" w:rsidRDefault="00554FEB" w:rsidP="001536C1">
            <w:r w:rsidRPr="001800D5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6, кв.213</w:t>
            </w:r>
          </w:p>
        </w:tc>
        <w:tc>
          <w:tcPr>
            <w:tcW w:w="2953" w:type="dxa"/>
          </w:tcPr>
          <w:p w:rsidR="002A3D38" w:rsidRPr="002A3D38" w:rsidRDefault="002A3D38" w:rsidP="001536C1">
            <w:pPr>
              <w:rPr>
                <w:u w:val="single"/>
              </w:rPr>
            </w:pPr>
            <w:r w:rsidRPr="002A3D38">
              <w:rPr>
                <w:u w:val="single"/>
              </w:rPr>
              <w:t>Предписание:</w:t>
            </w:r>
          </w:p>
          <w:p w:rsidR="002A3D38" w:rsidRDefault="002A3D38" w:rsidP="002A3D38">
            <w:r>
              <w:t>390-ОГ-9813-34-10-2014</w:t>
            </w:r>
          </w:p>
          <w:p w:rsidR="002A3D38" w:rsidRDefault="002A3D38" w:rsidP="002A3D38">
            <w:r>
              <w:t>от  03.06.2014 г.</w:t>
            </w:r>
          </w:p>
          <w:p w:rsidR="00554FEB" w:rsidRDefault="00554FEB" w:rsidP="001536C1">
            <w:r>
              <w:t>Произвести  ремонт в квартире</w:t>
            </w:r>
            <w:r w:rsidR="00F936D8">
              <w:t>.</w:t>
            </w:r>
          </w:p>
          <w:p w:rsidR="00554FEB" w:rsidRDefault="00554FEB" w:rsidP="001536C1">
            <w:r>
              <w:t>Выполнение работы на кровл</w:t>
            </w:r>
            <w:proofErr w:type="gramStart"/>
            <w:r>
              <w:t>е(</w:t>
            </w:r>
            <w:proofErr w:type="gramEnd"/>
            <w:r>
              <w:t>уборка выступающих петель, заливка битумом оснований петель</w:t>
            </w:r>
            <w:r w:rsidR="00F936D8">
              <w:t>).</w:t>
            </w:r>
          </w:p>
          <w:p w:rsidR="00554FEB" w:rsidRDefault="00554FEB" w:rsidP="00F936D8"/>
        </w:tc>
        <w:tc>
          <w:tcPr>
            <w:tcW w:w="2112" w:type="dxa"/>
          </w:tcPr>
          <w:p w:rsidR="00E92686" w:rsidRDefault="00E92686" w:rsidP="00E92686">
            <w:r>
              <w:t>№  адм.</w:t>
            </w:r>
          </w:p>
          <w:p w:rsidR="00E92686" w:rsidRDefault="00E92686" w:rsidP="00E92686">
            <w:r>
              <w:t>390-ОГ-9813-34-10-2014</w:t>
            </w:r>
          </w:p>
          <w:p w:rsidR="00E92686" w:rsidRDefault="00E92686" w:rsidP="00E92686">
            <w:r>
              <w:t>от 02.09.2014 г.</w:t>
            </w:r>
          </w:p>
          <w:p w:rsidR="00554FEB" w:rsidRDefault="00554FEB"/>
        </w:tc>
        <w:tc>
          <w:tcPr>
            <w:tcW w:w="2113" w:type="dxa"/>
          </w:tcPr>
          <w:p w:rsidR="00554FEB" w:rsidRDefault="00554FEB" w:rsidP="00554FEB">
            <w:r>
              <w:t xml:space="preserve">Директор СЭЖФ «Володарка» </w:t>
            </w:r>
          </w:p>
          <w:p w:rsidR="00554FEB" w:rsidRDefault="00554FEB" w:rsidP="00554FEB">
            <w:r>
              <w:t>Логвинова В.А.</w:t>
            </w:r>
          </w:p>
          <w:p w:rsidR="00554FEB" w:rsidRDefault="00554FEB" w:rsidP="00554FEB">
            <w:r>
              <w:t xml:space="preserve">Оштрафована на </w:t>
            </w:r>
          </w:p>
          <w:p w:rsidR="00554FEB" w:rsidRDefault="00554FEB" w:rsidP="00554FEB">
            <w:r>
              <w:t>4000  руб.</w:t>
            </w:r>
          </w:p>
          <w:p w:rsidR="00554FEB" w:rsidRDefault="00554FEB" w:rsidP="00554FEB"/>
          <w:p w:rsidR="00554FEB" w:rsidRDefault="00554FEB" w:rsidP="00554FEB"/>
          <w:p w:rsidR="00554FEB" w:rsidRDefault="00554FEB"/>
        </w:tc>
        <w:tc>
          <w:tcPr>
            <w:tcW w:w="2113" w:type="dxa"/>
          </w:tcPr>
          <w:p w:rsidR="00554FEB" w:rsidRDefault="00554FEB" w:rsidP="00554FEB">
            <w:r>
              <w:t xml:space="preserve">Ремонт в квартире </w:t>
            </w:r>
          </w:p>
          <w:p w:rsidR="00554FEB" w:rsidRDefault="00554FEB" w:rsidP="00554FEB">
            <w:r>
              <w:t>произведен.</w:t>
            </w:r>
          </w:p>
          <w:p w:rsidR="00554FEB" w:rsidRDefault="00554FEB" w:rsidP="00554FEB">
            <w:r>
              <w:t>Выступающие петли на кровле убраны.</w:t>
            </w:r>
          </w:p>
          <w:p w:rsidR="00554FEB" w:rsidRDefault="00554FEB" w:rsidP="00554FEB">
            <w:r>
              <w:t>Петли залиты битумом</w:t>
            </w:r>
          </w:p>
        </w:tc>
      </w:tr>
      <w:tr w:rsidR="00554FEB" w:rsidTr="00554FEB">
        <w:tc>
          <w:tcPr>
            <w:tcW w:w="1526" w:type="dxa"/>
          </w:tcPr>
          <w:p w:rsidR="00554FEB" w:rsidRDefault="00554FEB" w:rsidP="001536C1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54FEB" w:rsidRDefault="00554FEB" w:rsidP="001536C1">
            <w:r>
              <w:rPr>
                <w:sz w:val="24"/>
                <w:szCs w:val="24"/>
              </w:rPr>
              <w:t>26.06.14г</w:t>
            </w:r>
          </w:p>
        </w:tc>
        <w:tc>
          <w:tcPr>
            <w:tcW w:w="2410" w:type="dxa"/>
          </w:tcPr>
          <w:p w:rsidR="00554FEB" w:rsidRDefault="005D06DC" w:rsidP="0015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Г.Видное</w:t>
            </w:r>
            <w:proofErr w:type="gramStart"/>
            <w:r w:rsidRPr="001800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="00554FEB" w:rsidRPr="001800D5">
              <w:rPr>
                <w:sz w:val="24"/>
                <w:szCs w:val="24"/>
              </w:rPr>
              <w:t>Ул.</w:t>
            </w:r>
            <w:r w:rsidR="00554FEB">
              <w:rPr>
                <w:sz w:val="24"/>
                <w:szCs w:val="24"/>
              </w:rPr>
              <w:t xml:space="preserve"> Центральная</w:t>
            </w:r>
          </w:p>
          <w:p w:rsidR="00554FEB" w:rsidRDefault="00554FEB" w:rsidP="001536C1">
            <w:r w:rsidRPr="001800D5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15, кв.19</w:t>
            </w:r>
          </w:p>
        </w:tc>
        <w:tc>
          <w:tcPr>
            <w:tcW w:w="2953" w:type="dxa"/>
          </w:tcPr>
          <w:p w:rsidR="00554FEB" w:rsidRPr="002A3D38" w:rsidRDefault="00554FEB" w:rsidP="001536C1">
            <w:pPr>
              <w:jc w:val="both"/>
              <w:rPr>
                <w:sz w:val="24"/>
                <w:szCs w:val="24"/>
                <w:u w:val="single"/>
              </w:rPr>
            </w:pPr>
            <w:r w:rsidRPr="002A3D38">
              <w:rPr>
                <w:sz w:val="24"/>
                <w:szCs w:val="24"/>
                <w:u w:val="single"/>
              </w:rPr>
              <w:t xml:space="preserve">Предписание </w:t>
            </w:r>
          </w:p>
          <w:p w:rsidR="00554FEB" w:rsidRDefault="00554FEB" w:rsidP="00153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№390 Г-9508-34-2014 г. от </w:t>
            </w:r>
            <w:r>
              <w:rPr>
                <w:sz w:val="24"/>
                <w:szCs w:val="24"/>
              </w:rPr>
              <w:lastRenderedPageBreak/>
              <w:t>01.09.2014 г.</w:t>
            </w:r>
          </w:p>
          <w:p w:rsidR="00554FEB" w:rsidRDefault="00554FEB" w:rsidP="00153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Устранить разрушение крыльца, восстановить освещение лестничных клеток, восстановить мусоропровод</w:t>
            </w:r>
            <w:r w:rsidR="00F936D8">
              <w:rPr>
                <w:sz w:val="24"/>
                <w:szCs w:val="24"/>
              </w:rPr>
              <w:t>.</w:t>
            </w:r>
          </w:p>
          <w:p w:rsidR="00554FEB" w:rsidRPr="00492F82" w:rsidRDefault="00554FEB" w:rsidP="00F936D8"/>
        </w:tc>
        <w:tc>
          <w:tcPr>
            <w:tcW w:w="2112" w:type="dxa"/>
          </w:tcPr>
          <w:p w:rsidR="00E92686" w:rsidRDefault="00E92686" w:rsidP="00E92686">
            <w:r>
              <w:lastRenderedPageBreak/>
              <w:t>№  адм.</w:t>
            </w:r>
          </w:p>
          <w:p w:rsidR="00E92686" w:rsidRDefault="00E92686" w:rsidP="00E92686">
            <w:r>
              <w:t>390-ОГ-9508-34-10-</w:t>
            </w:r>
            <w:r>
              <w:lastRenderedPageBreak/>
              <w:t>2014</w:t>
            </w:r>
          </w:p>
          <w:p w:rsidR="00E92686" w:rsidRDefault="00E92686" w:rsidP="00E92686">
            <w:r>
              <w:t>от 02.09.2014 г.</w:t>
            </w:r>
          </w:p>
          <w:p w:rsidR="00554FEB" w:rsidRDefault="00554FEB"/>
        </w:tc>
        <w:tc>
          <w:tcPr>
            <w:tcW w:w="2113" w:type="dxa"/>
          </w:tcPr>
          <w:p w:rsidR="00165302" w:rsidRDefault="00165302" w:rsidP="00165302">
            <w:r>
              <w:lastRenderedPageBreak/>
              <w:t>Вед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и</w:t>
            </w:r>
            <w:proofErr w:type="gramEnd"/>
            <w:r>
              <w:t>нженер  ОЭ</w:t>
            </w:r>
          </w:p>
          <w:p w:rsidR="00165302" w:rsidRDefault="00165302" w:rsidP="00165302">
            <w:r>
              <w:t>Шведова Н.В.</w:t>
            </w:r>
          </w:p>
          <w:p w:rsidR="00165302" w:rsidRDefault="00165302" w:rsidP="00165302">
            <w:r>
              <w:lastRenderedPageBreak/>
              <w:t xml:space="preserve">Оштрафована  на </w:t>
            </w:r>
          </w:p>
          <w:p w:rsidR="00554FEB" w:rsidRDefault="00165302" w:rsidP="00165302">
            <w:r>
              <w:t>4 тыс. руб.</w:t>
            </w:r>
          </w:p>
        </w:tc>
        <w:tc>
          <w:tcPr>
            <w:tcW w:w="2113" w:type="dxa"/>
          </w:tcPr>
          <w:p w:rsidR="00554FEB" w:rsidRDefault="00554FEB" w:rsidP="00554FEB">
            <w:r>
              <w:lastRenderedPageBreak/>
              <w:t>Крыльцо отремонтировано</w:t>
            </w:r>
          </w:p>
          <w:p w:rsidR="00554FEB" w:rsidRDefault="00554FEB" w:rsidP="00554FEB">
            <w:r>
              <w:lastRenderedPageBreak/>
              <w:t>Освещение лестничных клеток восстановлено</w:t>
            </w:r>
          </w:p>
          <w:p w:rsidR="00554FEB" w:rsidRDefault="00554FEB" w:rsidP="00554FEB">
            <w:r>
              <w:t>Ствол мусоропровода отремонтирован</w:t>
            </w:r>
            <w:r w:rsidR="00F936D8">
              <w:t>.</w:t>
            </w:r>
          </w:p>
          <w:p w:rsidR="00554FEB" w:rsidRDefault="00554FEB" w:rsidP="00554FEB"/>
          <w:p w:rsidR="00554FEB" w:rsidRDefault="00554FEB"/>
        </w:tc>
      </w:tr>
      <w:tr w:rsidR="00554FEB" w:rsidTr="00554FEB">
        <w:tc>
          <w:tcPr>
            <w:tcW w:w="1526" w:type="dxa"/>
          </w:tcPr>
          <w:p w:rsidR="00554FEB" w:rsidRDefault="00554FEB" w:rsidP="001536C1">
            <w:pPr>
              <w:jc w:val="center"/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554FEB" w:rsidRDefault="00554FEB" w:rsidP="001536C1">
            <w:r>
              <w:rPr>
                <w:sz w:val="24"/>
                <w:szCs w:val="24"/>
              </w:rPr>
              <w:t>26.06.14г</w:t>
            </w:r>
          </w:p>
        </w:tc>
        <w:tc>
          <w:tcPr>
            <w:tcW w:w="2410" w:type="dxa"/>
          </w:tcPr>
          <w:p w:rsidR="00554FEB" w:rsidRDefault="00554FEB" w:rsidP="0015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Горки Ленинские, ул. Южный  проезд</w:t>
            </w:r>
          </w:p>
          <w:p w:rsidR="00554FEB" w:rsidRDefault="00554FEB" w:rsidP="001536C1">
            <w:r>
              <w:rPr>
                <w:sz w:val="24"/>
                <w:szCs w:val="24"/>
              </w:rPr>
              <w:t xml:space="preserve"> д.7, кв.2</w:t>
            </w:r>
          </w:p>
        </w:tc>
        <w:tc>
          <w:tcPr>
            <w:tcW w:w="2953" w:type="dxa"/>
          </w:tcPr>
          <w:p w:rsidR="00554FEB" w:rsidRPr="002A3D38" w:rsidRDefault="00554FEB" w:rsidP="001536C1">
            <w:pPr>
              <w:jc w:val="both"/>
              <w:rPr>
                <w:sz w:val="24"/>
                <w:szCs w:val="24"/>
                <w:u w:val="single"/>
              </w:rPr>
            </w:pPr>
            <w:r w:rsidRPr="002A3D38">
              <w:rPr>
                <w:sz w:val="24"/>
                <w:szCs w:val="24"/>
                <w:u w:val="single"/>
              </w:rPr>
              <w:t xml:space="preserve">Предписание </w:t>
            </w:r>
          </w:p>
          <w:p w:rsidR="00554FEB" w:rsidRDefault="00554FEB" w:rsidP="00153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№390 Г-9508-34-2014 г. от 01.09.2014 г.</w:t>
            </w:r>
          </w:p>
          <w:p w:rsidR="00554FEB" w:rsidRDefault="00554FEB" w:rsidP="00153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Бойлерная (стояки труб в подвале дома не оборудованы теплозащит.)</w:t>
            </w:r>
          </w:p>
          <w:p w:rsidR="00554FEB" w:rsidRDefault="00554FEB" w:rsidP="00153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теплоизоляцию</w:t>
            </w:r>
            <w:r w:rsidR="00F936D8">
              <w:rPr>
                <w:sz w:val="24"/>
                <w:szCs w:val="24"/>
              </w:rPr>
              <w:t xml:space="preserve"> труб.</w:t>
            </w:r>
          </w:p>
          <w:p w:rsidR="00554FEB" w:rsidRPr="00492F82" w:rsidRDefault="00554FEB" w:rsidP="00F936D8"/>
        </w:tc>
        <w:tc>
          <w:tcPr>
            <w:tcW w:w="2112" w:type="dxa"/>
          </w:tcPr>
          <w:p w:rsidR="00E92686" w:rsidRDefault="00E92686" w:rsidP="00E92686">
            <w:r>
              <w:t>№  адм.</w:t>
            </w:r>
          </w:p>
          <w:p w:rsidR="00E92686" w:rsidRDefault="00E92686" w:rsidP="00E92686">
            <w:r>
              <w:t>390-ОГ-18561-34-10-2014</w:t>
            </w:r>
          </w:p>
          <w:p w:rsidR="00E92686" w:rsidRDefault="00E92686" w:rsidP="00E92686">
            <w:r>
              <w:t>от 02.09.2014 г.</w:t>
            </w:r>
          </w:p>
          <w:p w:rsidR="00554FEB" w:rsidRDefault="00554FEB"/>
        </w:tc>
        <w:tc>
          <w:tcPr>
            <w:tcW w:w="2113" w:type="dxa"/>
          </w:tcPr>
          <w:p w:rsidR="00165302" w:rsidRDefault="00E92686" w:rsidP="00165302">
            <w:r>
              <w:t>УК</w:t>
            </w:r>
          </w:p>
          <w:p w:rsidR="00165302" w:rsidRDefault="00165302" w:rsidP="00165302">
            <w:r>
              <w:t>оштрафована на</w:t>
            </w:r>
          </w:p>
          <w:p w:rsidR="00554FEB" w:rsidRDefault="00165302" w:rsidP="00165302">
            <w:r>
              <w:t>40 тыс. руб.</w:t>
            </w:r>
          </w:p>
        </w:tc>
        <w:tc>
          <w:tcPr>
            <w:tcW w:w="2113" w:type="dxa"/>
          </w:tcPr>
          <w:p w:rsidR="00554FEB" w:rsidRDefault="00554FEB" w:rsidP="00554FEB">
            <w:r>
              <w:t>Теплоизоляция трубоводов  выполнена.</w:t>
            </w:r>
          </w:p>
          <w:p w:rsidR="00554FEB" w:rsidRDefault="00554FEB"/>
        </w:tc>
      </w:tr>
      <w:tr w:rsidR="00554FEB" w:rsidTr="00554FEB">
        <w:tc>
          <w:tcPr>
            <w:tcW w:w="1526" w:type="dxa"/>
          </w:tcPr>
          <w:p w:rsidR="00554FEB" w:rsidRDefault="00554FEB" w:rsidP="0015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54FEB" w:rsidRDefault="00554FEB" w:rsidP="001536C1">
            <w:pPr>
              <w:jc w:val="center"/>
            </w:pPr>
          </w:p>
        </w:tc>
        <w:tc>
          <w:tcPr>
            <w:tcW w:w="1559" w:type="dxa"/>
          </w:tcPr>
          <w:p w:rsidR="00554FEB" w:rsidRDefault="00554FEB" w:rsidP="001536C1">
            <w:r>
              <w:rPr>
                <w:sz w:val="24"/>
                <w:szCs w:val="24"/>
              </w:rPr>
              <w:t>18.09.14г</w:t>
            </w:r>
          </w:p>
        </w:tc>
        <w:tc>
          <w:tcPr>
            <w:tcW w:w="2410" w:type="dxa"/>
          </w:tcPr>
          <w:p w:rsidR="00554FEB" w:rsidRDefault="00554FEB" w:rsidP="001536C1">
            <w:r>
              <w:t xml:space="preserve">п. Развилка, </w:t>
            </w:r>
          </w:p>
          <w:p w:rsidR="00554FEB" w:rsidRDefault="00554FEB" w:rsidP="001536C1">
            <w:r>
              <w:t>д. №№   26, 27</w:t>
            </w:r>
          </w:p>
        </w:tc>
        <w:tc>
          <w:tcPr>
            <w:tcW w:w="2953" w:type="dxa"/>
          </w:tcPr>
          <w:p w:rsidR="0019769E" w:rsidRPr="002A3D38" w:rsidRDefault="0019769E" w:rsidP="001536C1">
            <w:pPr>
              <w:rPr>
                <w:u w:val="single"/>
              </w:rPr>
            </w:pPr>
            <w:r w:rsidRPr="002A3D38">
              <w:rPr>
                <w:u w:val="single"/>
              </w:rPr>
              <w:t>Предписание:</w:t>
            </w:r>
          </w:p>
          <w:p w:rsidR="0019769E" w:rsidRDefault="0019769E" w:rsidP="00197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390 Г-22883-34-2014 г. от 22.09.2014 г. и</w:t>
            </w:r>
          </w:p>
          <w:p w:rsidR="0019769E" w:rsidRDefault="0019769E" w:rsidP="00197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№390Г-22883-34-2014 г./1</w:t>
            </w:r>
          </w:p>
          <w:p w:rsidR="0019769E" w:rsidRDefault="0019769E" w:rsidP="00197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20.09.2014 г.</w:t>
            </w:r>
          </w:p>
          <w:p w:rsidR="00554FEB" w:rsidRDefault="0019769E" w:rsidP="001536C1">
            <w:r>
              <w:t xml:space="preserve"> Произвести ремонт или замену </w:t>
            </w:r>
            <w:r w:rsidR="00E92686">
              <w:t xml:space="preserve">стоякового </w:t>
            </w:r>
            <w:r w:rsidR="00554FEB">
              <w:t>труб</w:t>
            </w:r>
            <w:r>
              <w:t>опровода,</w:t>
            </w:r>
            <w:r w:rsidR="00554FEB">
              <w:t xml:space="preserve"> </w:t>
            </w:r>
            <w:r w:rsidR="00E92686">
              <w:t>(</w:t>
            </w:r>
            <w:r w:rsidR="00554FEB">
              <w:t>неправильное подключение антенны, пластиковые окна</w:t>
            </w:r>
            <w:r w:rsidR="00E92686">
              <w:t>)</w:t>
            </w:r>
            <w:r>
              <w:t>.</w:t>
            </w:r>
          </w:p>
          <w:p w:rsidR="00554FEB" w:rsidRDefault="00554FEB" w:rsidP="001536C1">
            <w:r>
              <w:t>Обеспечение нормативной  температурой ГВС</w:t>
            </w:r>
          </w:p>
          <w:p w:rsidR="00554FEB" w:rsidRPr="00492F82" w:rsidRDefault="00554FEB" w:rsidP="0019769E">
            <w:r>
              <w:t>Квартирам № 13 д.27  и № 89 дома № 26 произве</w:t>
            </w:r>
            <w:r w:rsidR="0019769E">
              <w:t xml:space="preserve">сти </w:t>
            </w:r>
            <w:r>
              <w:t xml:space="preserve">перерасчет за весь период </w:t>
            </w:r>
            <w:r w:rsidR="0019769E">
              <w:t>недопоставки  коммунальной услуги</w:t>
            </w:r>
          </w:p>
        </w:tc>
        <w:tc>
          <w:tcPr>
            <w:tcW w:w="2112" w:type="dxa"/>
          </w:tcPr>
          <w:p w:rsidR="0019769E" w:rsidRDefault="0019769E" w:rsidP="0019769E">
            <w:r>
              <w:t>№  адм.</w:t>
            </w:r>
          </w:p>
          <w:p w:rsidR="0019769E" w:rsidRDefault="0019769E" w:rsidP="0019769E">
            <w:r>
              <w:t>390-ОГ-2283-34-10-2014</w:t>
            </w:r>
          </w:p>
          <w:p w:rsidR="00554FEB" w:rsidRDefault="0019769E" w:rsidP="0019769E">
            <w:r>
              <w:t>от 25.09.2014 г.</w:t>
            </w:r>
          </w:p>
          <w:p w:rsidR="0019769E" w:rsidRDefault="0019769E" w:rsidP="0019769E">
            <w:r>
              <w:t>и</w:t>
            </w:r>
          </w:p>
          <w:p w:rsidR="0019769E" w:rsidRDefault="0019769E" w:rsidP="0019769E">
            <w:r>
              <w:t>№  адм.</w:t>
            </w:r>
          </w:p>
          <w:p w:rsidR="0019769E" w:rsidRDefault="0019769E" w:rsidP="0019769E">
            <w:r>
              <w:t>390-ОГ-42688-34-10-2014/1</w:t>
            </w:r>
          </w:p>
          <w:p w:rsidR="0019769E" w:rsidRPr="0019769E" w:rsidRDefault="0019769E" w:rsidP="0019769E">
            <w:r>
              <w:t>от 25.09.2015 г.</w:t>
            </w:r>
          </w:p>
        </w:tc>
        <w:tc>
          <w:tcPr>
            <w:tcW w:w="2113" w:type="dxa"/>
          </w:tcPr>
          <w:p w:rsidR="00165302" w:rsidRDefault="00165302" w:rsidP="00165302">
            <w:r>
              <w:t xml:space="preserve">Директор СЭЖФ «Развилка» оштрафован </w:t>
            </w:r>
          </w:p>
          <w:p w:rsidR="00554FEB" w:rsidRDefault="00165302" w:rsidP="0019769E">
            <w:r>
              <w:t xml:space="preserve">на </w:t>
            </w:r>
            <w:r w:rsidR="0019769E">
              <w:t>1</w:t>
            </w:r>
            <w:r>
              <w:t>000 руб.</w:t>
            </w:r>
          </w:p>
        </w:tc>
        <w:tc>
          <w:tcPr>
            <w:tcW w:w="2113" w:type="dxa"/>
          </w:tcPr>
          <w:p w:rsidR="00554FEB" w:rsidRDefault="00554FEB" w:rsidP="00554FEB">
            <w:r>
              <w:t>Работы по ремонту трубопроводов произведены,</w:t>
            </w:r>
          </w:p>
          <w:p w:rsidR="00554FEB" w:rsidRDefault="00E92686" w:rsidP="00554FEB">
            <w:r>
              <w:t>Т</w:t>
            </w:r>
            <w:r w:rsidR="00554FEB">
              <w:t>емпература ГВС  в квартирах восстановлена</w:t>
            </w:r>
            <w:r w:rsidR="0019769E">
              <w:t>.</w:t>
            </w:r>
          </w:p>
          <w:p w:rsidR="0019769E" w:rsidRDefault="0019769E" w:rsidP="0019769E"/>
          <w:p w:rsidR="00E92686" w:rsidRDefault="0019769E" w:rsidP="0019769E">
            <w:r>
              <w:t xml:space="preserve">Жителям </w:t>
            </w:r>
          </w:p>
          <w:p w:rsidR="0019769E" w:rsidRDefault="00E92686" w:rsidP="0019769E">
            <w:r>
              <w:t>к</w:t>
            </w:r>
            <w:r w:rsidR="0019769E">
              <w:t xml:space="preserve">в </w:t>
            </w:r>
            <w:r>
              <w:t>.</w:t>
            </w:r>
            <w:r w:rsidR="0019769E">
              <w:t xml:space="preserve">№ </w:t>
            </w:r>
            <w:r>
              <w:t xml:space="preserve">№ </w:t>
            </w:r>
            <w:r w:rsidR="0019769E">
              <w:t xml:space="preserve">13 д.27  и </w:t>
            </w:r>
            <w:r>
              <w:t>кв.</w:t>
            </w:r>
            <w:r w:rsidR="0019769E">
              <w:t xml:space="preserve">№ 89 дома № 26 </w:t>
            </w:r>
            <w:proofErr w:type="gramStart"/>
            <w:r w:rsidR="0019769E">
              <w:t>произведен</w:t>
            </w:r>
            <w:proofErr w:type="gramEnd"/>
          </w:p>
          <w:p w:rsidR="00554FEB" w:rsidRDefault="0019769E" w:rsidP="0019769E">
            <w:r>
              <w:t>перерасчет за весь период недопоставки  коммунальной услуги</w:t>
            </w:r>
          </w:p>
        </w:tc>
      </w:tr>
      <w:tr w:rsidR="00E92686" w:rsidTr="00E92686">
        <w:tc>
          <w:tcPr>
            <w:tcW w:w="1526" w:type="dxa"/>
          </w:tcPr>
          <w:p w:rsidR="00E92686" w:rsidRDefault="00E92686" w:rsidP="00C8741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92686" w:rsidRDefault="00E92686" w:rsidP="00E92686">
            <w:r>
              <w:rPr>
                <w:sz w:val="24"/>
                <w:szCs w:val="24"/>
              </w:rPr>
              <w:t>25.03.14г</w:t>
            </w:r>
          </w:p>
        </w:tc>
        <w:tc>
          <w:tcPr>
            <w:tcW w:w="2410" w:type="dxa"/>
          </w:tcPr>
          <w:p w:rsidR="00E92686" w:rsidRDefault="00E92686" w:rsidP="00C87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ерняховского,д.2</w:t>
            </w:r>
          </w:p>
          <w:p w:rsidR="00F936D8" w:rsidRDefault="00F936D8" w:rsidP="00C87410">
            <w:r>
              <w:rPr>
                <w:sz w:val="24"/>
                <w:szCs w:val="24"/>
              </w:rPr>
              <w:t>Кв.2</w:t>
            </w:r>
          </w:p>
        </w:tc>
        <w:tc>
          <w:tcPr>
            <w:tcW w:w="2953" w:type="dxa"/>
          </w:tcPr>
          <w:p w:rsidR="00E92686" w:rsidRPr="002A3D38" w:rsidRDefault="00E92686" w:rsidP="00C87410">
            <w:pPr>
              <w:jc w:val="both"/>
              <w:rPr>
                <w:sz w:val="24"/>
                <w:szCs w:val="24"/>
                <w:u w:val="single"/>
              </w:rPr>
            </w:pPr>
            <w:r w:rsidRPr="002A3D38">
              <w:rPr>
                <w:sz w:val="24"/>
                <w:szCs w:val="24"/>
                <w:u w:val="single"/>
              </w:rPr>
              <w:t xml:space="preserve">Предписание </w:t>
            </w:r>
          </w:p>
          <w:p w:rsidR="00E92686" w:rsidRDefault="00E92686" w:rsidP="00E926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1-34-00517-10-2014</w:t>
            </w:r>
          </w:p>
          <w:p w:rsidR="002A3D38" w:rsidRPr="00492F82" w:rsidRDefault="002A3D38" w:rsidP="00F936D8">
            <w:pPr>
              <w:jc w:val="both"/>
            </w:pPr>
            <w:r>
              <w:rPr>
                <w:sz w:val="24"/>
                <w:szCs w:val="24"/>
              </w:rPr>
              <w:t>Обеспечение нормативной температурой ГВС кв. 2</w:t>
            </w:r>
          </w:p>
        </w:tc>
        <w:tc>
          <w:tcPr>
            <w:tcW w:w="2112" w:type="dxa"/>
          </w:tcPr>
          <w:p w:rsidR="00E92686" w:rsidRDefault="00E92686" w:rsidP="00C87410">
            <w:r>
              <w:t>№  адм.</w:t>
            </w:r>
          </w:p>
          <w:p w:rsidR="00E92686" w:rsidRDefault="002A3D38" w:rsidP="002A3D38">
            <w:r>
              <w:rPr>
                <w:sz w:val="24"/>
                <w:szCs w:val="24"/>
              </w:rPr>
              <w:t>№ 1-34-00517-10-2014</w:t>
            </w:r>
          </w:p>
        </w:tc>
        <w:tc>
          <w:tcPr>
            <w:tcW w:w="2113" w:type="dxa"/>
          </w:tcPr>
          <w:p w:rsidR="00E92686" w:rsidRDefault="00E92686" w:rsidP="00C87410">
            <w:r>
              <w:t>УК</w:t>
            </w:r>
          </w:p>
          <w:p w:rsidR="00E92686" w:rsidRDefault="00E92686" w:rsidP="00C87410">
            <w:r>
              <w:t>оштрафована на</w:t>
            </w:r>
          </w:p>
          <w:p w:rsidR="00E92686" w:rsidRDefault="002A3D38" w:rsidP="00C87410">
            <w:r>
              <w:t xml:space="preserve">5 </w:t>
            </w:r>
            <w:r w:rsidR="00E92686">
              <w:t>тыс. руб.</w:t>
            </w:r>
          </w:p>
        </w:tc>
        <w:tc>
          <w:tcPr>
            <w:tcW w:w="2113" w:type="dxa"/>
          </w:tcPr>
          <w:p w:rsidR="00E92686" w:rsidRDefault="002A3D38" w:rsidP="00C87410">
            <w:r>
              <w:t>Температура ГВС в кв. №</w:t>
            </w:r>
            <w:r w:rsidR="00F936D8">
              <w:t xml:space="preserve"> 2</w:t>
            </w:r>
            <w:r>
              <w:t xml:space="preserve"> соответствует нормативу</w:t>
            </w:r>
          </w:p>
          <w:p w:rsidR="00E92686" w:rsidRDefault="00E92686" w:rsidP="00C87410"/>
        </w:tc>
      </w:tr>
    </w:tbl>
    <w:p w:rsidR="00554FEB" w:rsidRDefault="00554FEB" w:rsidP="00554FEB">
      <w:pPr>
        <w:tabs>
          <w:tab w:val="left" w:pos="2910"/>
        </w:tabs>
      </w:pPr>
      <w:r>
        <w:tab/>
      </w:r>
    </w:p>
    <w:p w:rsidR="00554FEB" w:rsidRPr="00554FEB" w:rsidRDefault="00554FEB" w:rsidP="00554FEB">
      <w:pPr>
        <w:tabs>
          <w:tab w:val="left" w:pos="2910"/>
          <w:tab w:val="left" w:pos="8865"/>
        </w:tabs>
        <w:rPr>
          <w:b/>
        </w:rPr>
      </w:pPr>
    </w:p>
    <w:sectPr w:rsidR="00554FEB" w:rsidRPr="00554FEB" w:rsidSect="00554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4FEB"/>
    <w:rsid w:val="000401FB"/>
    <w:rsid w:val="00165302"/>
    <w:rsid w:val="0019769E"/>
    <w:rsid w:val="001F3426"/>
    <w:rsid w:val="002A3D38"/>
    <w:rsid w:val="00554FEB"/>
    <w:rsid w:val="005D06DC"/>
    <w:rsid w:val="0067479F"/>
    <w:rsid w:val="00842E16"/>
    <w:rsid w:val="008C3065"/>
    <w:rsid w:val="00E92686"/>
    <w:rsid w:val="00F9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УК ЖКХ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e.tsareva</dc:creator>
  <cp:keywords/>
  <dc:description/>
  <cp:lastModifiedBy>Иванов</cp:lastModifiedBy>
  <cp:revision>5</cp:revision>
  <dcterms:created xsi:type="dcterms:W3CDTF">2015-11-26T06:27:00Z</dcterms:created>
  <dcterms:modified xsi:type="dcterms:W3CDTF">2015-11-27T12:37:00Z</dcterms:modified>
</cp:coreProperties>
</file>